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6525B207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523704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Snacks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350"/>
        <w:gridCol w:w="2895"/>
        <w:gridCol w:w="3357"/>
        <w:gridCol w:w="1626"/>
        <w:gridCol w:w="1149"/>
      </w:tblGrid>
      <w:tr w:rsidR="00942058" w:rsidRPr="000858ED" w14:paraId="0AFD4AFF" w14:textId="77777777" w:rsidTr="00523704">
        <w:trPr>
          <w:trHeight w:val="794"/>
        </w:trPr>
        <w:tc>
          <w:tcPr>
            <w:tcW w:w="2835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2350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523704">
        <w:trPr>
          <w:trHeight w:val="454"/>
        </w:trPr>
        <w:tc>
          <w:tcPr>
            <w:tcW w:w="2835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350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523704" w:rsidRPr="000858ED" w14:paraId="6DCC0D29" w14:textId="77777777" w:rsidTr="00523704">
        <w:trPr>
          <w:trHeight w:val="1021"/>
        </w:trPr>
        <w:tc>
          <w:tcPr>
            <w:tcW w:w="2835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522604CE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 xml:space="preserve">Orkla </w:t>
            </w:r>
            <w:r w:rsidR="00592D58">
              <w:rPr>
                <w:rFonts w:ascii="Calibri" w:hAnsi="Calibri" w:cs="Calibri"/>
                <w:color w:val="000000"/>
                <w:szCs w:val="20"/>
                <w:lang w:val="en-US"/>
              </w:rPr>
              <w:t>S</w:t>
            </w: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nacks Norge AS</w:t>
            </w:r>
          </w:p>
        </w:tc>
        <w:tc>
          <w:tcPr>
            <w:tcW w:w="2350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66845BCB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NO940712580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51642467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59BDBAC4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invoice.ocsn@orkla.no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56F1E878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4F72DB34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562xxxxxx</w:t>
            </w:r>
          </w:p>
        </w:tc>
      </w:tr>
      <w:tr w:rsidR="00523704" w:rsidRPr="000858ED" w14:paraId="3E54A812" w14:textId="77777777" w:rsidTr="00523704">
        <w:trPr>
          <w:trHeight w:val="1021"/>
        </w:trPr>
        <w:tc>
          <w:tcPr>
            <w:tcW w:w="2835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0E5EC631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Orkla Snacks Danmark A/S</w:t>
            </w:r>
          </w:p>
        </w:tc>
        <w:tc>
          <w:tcPr>
            <w:tcW w:w="2350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40A12ECF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DK15233877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0A009050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51765CBF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invoice.OCSDK@orkla.com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529ECAAE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0F26D7C9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562xxxxxx</w:t>
            </w:r>
          </w:p>
        </w:tc>
      </w:tr>
      <w:tr w:rsidR="00523704" w:rsidRPr="00534E77" w14:paraId="4307AF16" w14:textId="77777777" w:rsidTr="00523704">
        <w:trPr>
          <w:trHeight w:val="454"/>
        </w:trPr>
        <w:tc>
          <w:tcPr>
            <w:tcW w:w="283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702CCB5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Snacks</w:t>
            </w:r>
            <w:r w:rsidR="00592D58">
              <w:rPr>
                <w:rFonts w:ascii="Calibri" w:hAnsi="Calibri" w:cs="Calibri"/>
                <w:color w:val="000000"/>
                <w:szCs w:val="20"/>
              </w:rPr>
              <w:t xml:space="preserve"> Sverige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AB</w:t>
            </w:r>
          </w:p>
        </w:tc>
        <w:tc>
          <w:tcPr>
            <w:tcW w:w="235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7A28545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SE556516525401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36D43AB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7F9E9433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invoice.OCSS@orkla.com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7BE6A5B3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0C7A409A" w:rsidR="00523704" w:rsidRPr="00534E77" w:rsidRDefault="00523704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562xxxxxx</w:t>
            </w:r>
          </w:p>
        </w:tc>
      </w:tr>
      <w:tr w:rsidR="00523704" w:rsidRPr="00534E77" w14:paraId="27FB465D" w14:textId="77777777" w:rsidTr="008C2BFA">
        <w:trPr>
          <w:trHeight w:val="454"/>
        </w:trPr>
        <w:tc>
          <w:tcPr>
            <w:tcW w:w="283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AB72718" w14:textId="3709CE8C" w:rsidR="00523704" w:rsidRP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Biscuit Production, SIA</w:t>
            </w:r>
          </w:p>
        </w:tc>
        <w:tc>
          <w:tcPr>
            <w:tcW w:w="235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F639A69" w14:textId="0E4592BA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LV40203246591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B278E0D" w14:textId="1E1A9016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8175BE" w14:textId="631D869E" w:rsidR="00523704" w:rsidRDefault="00AA0045" w:rsidP="00AA0045">
            <w:pPr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4" w:history="1">
              <w:r w:rsidRPr="0024556E">
                <w:rPr>
                  <w:rStyle w:val="Hyperlink"/>
                  <w:rFonts w:ascii="Calibri" w:hAnsi="Calibri" w:cs="Calibri"/>
                  <w:sz w:val="22"/>
                </w:rPr>
                <w:t>invoice.orklabiscuit@orkla.com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C8EDEF3" w14:textId="12B808C9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00C03D1" w14:textId="3935CEE0" w:rsidR="00523704" w:rsidRDefault="00523704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562xxxxxx</w:t>
            </w:r>
          </w:p>
        </w:tc>
      </w:tr>
      <w:tr w:rsidR="008C2BFA" w:rsidRPr="00534E77" w14:paraId="06671833" w14:textId="77777777" w:rsidTr="00592D58">
        <w:trPr>
          <w:trHeight w:val="454"/>
        </w:trPr>
        <w:tc>
          <w:tcPr>
            <w:tcW w:w="283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8ADA082" w14:textId="236E9FA7" w:rsidR="008C2BFA" w:rsidRDefault="008C2BFA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Eesti AS</w:t>
            </w:r>
          </w:p>
        </w:tc>
        <w:tc>
          <w:tcPr>
            <w:tcW w:w="235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7F36316" w14:textId="231BB16A" w:rsidR="008C2BFA" w:rsidRPr="003A6E2F" w:rsidRDefault="008C2BFA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3A6E2F">
              <w:rPr>
                <w:rFonts w:ascii="Calibri" w:hAnsi="Calibri" w:cs="Calibri"/>
                <w:color w:val="000000"/>
                <w:szCs w:val="20"/>
                <w:lang w:val="en-US"/>
              </w:rPr>
              <w:t>EE101058113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F2CFDE3" w14:textId="79FAAD20" w:rsidR="008C2BFA" w:rsidRPr="003A6E2F" w:rsidRDefault="003A6E2F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3A6E2F">
              <w:rPr>
                <w:rFonts w:ascii="Calibri" w:hAnsi="Calibri" w:cs="Calibri"/>
                <w:color w:val="000000"/>
                <w:szCs w:val="20"/>
                <w:lang w:val="en-US"/>
              </w:rPr>
              <w:t>Telema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C14BE77" w14:textId="5EEAB2BA" w:rsidR="008C2BFA" w:rsidRDefault="008C2BFA" w:rsidP="00523704">
            <w:pPr>
              <w:spacing w:after="0"/>
            </w:pPr>
            <w:hyperlink r:id="rId15" w:history="1">
              <w:r w:rsidRPr="00352BC3">
                <w:rPr>
                  <w:rStyle w:val="Hyperlink"/>
                </w:rPr>
                <w:t>invoice.orklaeesti@orkla.com</w:t>
              </w:r>
            </w:hyperlink>
            <w:r>
              <w:t xml:space="preserve"> </w:t>
            </w:r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2DB9C44" w14:textId="49BBFDD2" w:rsidR="008C2BFA" w:rsidRDefault="008C2BFA" w:rsidP="00523704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E06D005" w14:textId="6B548D21" w:rsidR="008C2BFA" w:rsidRDefault="008C2BFA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5xxxxxxxx</w:t>
            </w:r>
          </w:p>
        </w:tc>
      </w:tr>
      <w:tr w:rsidR="00592D58" w:rsidRPr="00534E77" w14:paraId="77B9C266" w14:textId="77777777" w:rsidTr="00592D58">
        <w:trPr>
          <w:trHeight w:val="454"/>
        </w:trPr>
        <w:tc>
          <w:tcPr>
            <w:tcW w:w="283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945DB47" w14:textId="050E1103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Latvija SIA</w:t>
            </w:r>
          </w:p>
        </w:tc>
        <w:tc>
          <w:tcPr>
            <w:tcW w:w="235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7FA0058" w14:textId="78AE487F" w:rsidR="00592D58" w:rsidRPr="003A6E2F" w:rsidRDefault="009C3B2D" w:rsidP="00592D5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LV40103217882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CEC09BB" w14:textId="7CE8A51A" w:rsidR="00592D58" w:rsidRPr="00AA0045" w:rsidRDefault="00AA0045" w:rsidP="00592D58">
            <w:pPr>
              <w:spacing w:after="0"/>
              <w:rPr>
                <w:rStyle w:val="Hyperlink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63E3C00" w14:textId="02D0C36B" w:rsidR="00592D58" w:rsidRPr="00AA0045" w:rsidRDefault="00AA0045" w:rsidP="00AA0045">
            <w:pPr>
              <w:rPr>
                <w:rStyle w:val="Hyperlink"/>
              </w:rPr>
            </w:pPr>
            <w:hyperlink r:id="rId16" w:history="1">
              <w:r w:rsidRPr="00AA0045">
                <w:rPr>
                  <w:rStyle w:val="Hyperlink"/>
                </w:rPr>
                <w:t>i</w:t>
              </w:r>
              <w:r w:rsidRPr="00AA0045">
                <w:rPr>
                  <w:rStyle w:val="Hyperlink"/>
                </w:rPr>
                <w:t>nvoice.OrklaLatvija@orkla.com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C90A982" w14:textId="5E15D4B5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4C3D470" w14:textId="068E0936" w:rsidR="00592D58" w:rsidRDefault="00592D58" w:rsidP="00592D5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5xxxxxxxx</w:t>
            </w:r>
          </w:p>
        </w:tc>
      </w:tr>
      <w:tr w:rsidR="00592D58" w:rsidRPr="00534E77" w14:paraId="6A36DD65" w14:textId="77777777" w:rsidTr="00523704">
        <w:trPr>
          <w:trHeight w:val="454"/>
        </w:trPr>
        <w:tc>
          <w:tcPr>
            <w:tcW w:w="2835" w:type="dxa"/>
            <w:tcBorders>
              <w:top w:val="single" w:sz="6" w:space="0" w:color="DEDEDE"/>
            </w:tcBorders>
            <w:vAlign w:val="center"/>
          </w:tcPr>
          <w:p w14:paraId="6CE15B75" w14:textId="77777777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350" w:type="dxa"/>
            <w:tcBorders>
              <w:top w:val="single" w:sz="6" w:space="0" w:color="DEDEDE"/>
            </w:tcBorders>
            <w:vAlign w:val="center"/>
          </w:tcPr>
          <w:p w14:paraId="1C7E789D" w14:textId="77777777" w:rsidR="00592D58" w:rsidRPr="003A6E2F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3AE5E219" w14:textId="77777777" w:rsidR="00592D58" w:rsidRPr="003A6E2F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201FA25D" w14:textId="77777777" w:rsidR="00592D58" w:rsidRDefault="00592D58" w:rsidP="00592D58">
            <w:pPr>
              <w:spacing w:after="0"/>
            </w:pP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78A495FC" w14:textId="77777777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5D1ADA55" w14:textId="77777777" w:rsidR="00592D58" w:rsidRDefault="00592D58" w:rsidP="00592D5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D0C1" w14:textId="77777777" w:rsidR="0015450A" w:rsidRDefault="0015450A" w:rsidP="00BE590F">
      <w:pPr>
        <w:spacing w:after="0"/>
      </w:pPr>
      <w:r>
        <w:separator/>
      </w:r>
    </w:p>
  </w:endnote>
  <w:endnote w:type="continuationSeparator" w:id="0">
    <w:p w14:paraId="39989758" w14:textId="77777777" w:rsidR="0015450A" w:rsidRDefault="0015450A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96E3" w14:textId="77777777" w:rsidR="0015450A" w:rsidRDefault="0015450A" w:rsidP="00BE590F">
      <w:pPr>
        <w:spacing w:after="0"/>
      </w:pPr>
      <w:r>
        <w:separator/>
      </w:r>
    </w:p>
  </w:footnote>
  <w:footnote w:type="continuationSeparator" w:id="0">
    <w:p w14:paraId="7BC28A92" w14:textId="77777777" w:rsidR="0015450A" w:rsidRDefault="0015450A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5450A"/>
    <w:rsid w:val="001830E8"/>
    <w:rsid w:val="0022778F"/>
    <w:rsid w:val="00323113"/>
    <w:rsid w:val="00333231"/>
    <w:rsid w:val="00334F00"/>
    <w:rsid w:val="0036644C"/>
    <w:rsid w:val="003A6E2F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23704"/>
    <w:rsid w:val="00534E77"/>
    <w:rsid w:val="00566EE3"/>
    <w:rsid w:val="00592D58"/>
    <w:rsid w:val="005D1D9B"/>
    <w:rsid w:val="00657AC3"/>
    <w:rsid w:val="00682729"/>
    <w:rsid w:val="006F029E"/>
    <w:rsid w:val="008471A4"/>
    <w:rsid w:val="008C2BFA"/>
    <w:rsid w:val="008D7CD6"/>
    <w:rsid w:val="00942058"/>
    <w:rsid w:val="009445C0"/>
    <w:rsid w:val="009C3B2D"/>
    <w:rsid w:val="009F5F6A"/>
    <w:rsid w:val="00A002D2"/>
    <w:rsid w:val="00A01972"/>
    <w:rsid w:val="00AA0045"/>
    <w:rsid w:val="00AF7973"/>
    <w:rsid w:val="00B01C06"/>
    <w:rsid w:val="00BD3EFA"/>
    <w:rsid w:val="00BE590F"/>
    <w:rsid w:val="00C93C9B"/>
    <w:rsid w:val="00D352C3"/>
    <w:rsid w:val="00E41C53"/>
    <w:rsid w:val="00E51108"/>
    <w:rsid w:val="00E6746E"/>
    <w:rsid w:val="00E81494"/>
    <w:rsid w:val="00EA072E"/>
    <w:rsid w:val="00F03CEF"/>
    <w:rsid w:val="00F205A6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font111">
    <w:name w:val="font111"/>
    <w:basedOn w:val="DefaultParagraphFont"/>
    <w:rsid w:val="00523704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DefaultParagraphFont"/>
    <w:rsid w:val="0052370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basedOn w:val="DefaultParagraphFont"/>
    <w:rsid w:val="0052370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CSS@orkl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CSDK@orkl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voice.OrklaLatvija@orkl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csn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eesti@orkl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biscuit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 xsi:nil="true"/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79E0A-2169-4C27-9C21-5C9BAB7C1DCA}"/>
</file>

<file path=customXml/itemProps2.xml><?xml version="1.0" encoding="utf-8"?>
<ds:datastoreItem xmlns:ds="http://schemas.openxmlformats.org/officeDocument/2006/customXml" ds:itemID="{5BE76C76-BD23-4616-AEA0-DD768FA573C5}">
  <ds:schemaRefs/>
</ds:datastoreItem>
</file>

<file path=customXml/itemProps3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10</cp:revision>
  <cp:lastPrinted>2022-03-17T10:24:00Z</cp:lastPrinted>
  <dcterms:created xsi:type="dcterms:W3CDTF">2022-11-01T07:31:00Z</dcterms:created>
  <dcterms:modified xsi:type="dcterms:W3CDTF">2025-04-29T06:11:00Z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0x010100507E015418092848A2147183E5E6B668</vt:lpwstr>
  </property>
</Properties>
</file>